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454EF4A5" w:rsidR="00786EEA" w:rsidRPr="001B0C85" w:rsidRDefault="005E1EFE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DA2B8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E</w:t>
            </w:r>
            <w:r w:rsidR="00BE5D8E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INSTAL</w:t>
            </w:r>
            <w:r w:rsidR="00BE5D8E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ACION</w:t>
            </w:r>
            <w:r w:rsidR="00DA2B8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LAMPARAS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lastRenderedPageBreak/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F24A2" w14:textId="77777777" w:rsidR="00344AE4" w:rsidRDefault="00344AE4" w:rsidP="00410045">
      <w:pPr>
        <w:spacing w:after="0" w:line="240" w:lineRule="auto"/>
      </w:pPr>
      <w:r>
        <w:separator/>
      </w:r>
    </w:p>
  </w:endnote>
  <w:endnote w:type="continuationSeparator" w:id="0">
    <w:p w14:paraId="27ECB130" w14:textId="77777777" w:rsidR="00344AE4" w:rsidRDefault="00344AE4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7CC96" w14:textId="77777777" w:rsidR="00344AE4" w:rsidRDefault="00344AE4" w:rsidP="00410045">
      <w:pPr>
        <w:spacing w:after="0" w:line="240" w:lineRule="auto"/>
      </w:pPr>
      <w:r>
        <w:separator/>
      </w:r>
    </w:p>
  </w:footnote>
  <w:footnote w:type="continuationSeparator" w:id="0">
    <w:p w14:paraId="52968928" w14:textId="77777777" w:rsidR="00344AE4" w:rsidRDefault="00344AE4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51E55970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DA2B83">
            <w:rPr>
              <w:rFonts w:ascii="Century Gothic" w:hAnsi="Century Gothic"/>
              <w:bCs/>
              <w:spacing w:val="-15"/>
              <w:sz w:val="20"/>
              <w:szCs w:val="20"/>
            </w:rPr>
            <w:t>SUMINISTRO E INSTALACION DE LAMPARAS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86CD7"/>
    <w:rsid w:val="001912E8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40869"/>
    <w:rsid w:val="002610B0"/>
    <w:rsid w:val="00262D9F"/>
    <w:rsid w:val="0027720B"/>
    <w:rsid w:val="002A1F93"/>
    <w:rsid w:val="002A2B9F"/>
    <w:rsid w:val="002B1F51"/>
    <w:rsid w:val="002B4CCC"/>
    <w:rsid w:val="002C3068"/>
    <w:rsid w:val="002E0AF5"/>
    <w:rsid w:val="00344AE4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92DB9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E1EF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16089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7DCB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C194F"/>
    <w:rsid w:val="009F4397"/>
    <w:rsid w:val="009F6A48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0735D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B02BE"/>
    <w:rsid w:val="00BB13C4"/>
    <w:rsid w:val="00BB1BEF"/>
    <w:rsid w:val="00BE0A44"/>
    <w:rsid w:val="00BE5D8E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A2B83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246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51</cp:revision>
  <dcterms:created xsi:type="dcterms:W3CDTF">2025-10-14T15:38:00Z</dcterms:created>
  <dcterms:modified xsi:type="dcterms:W3CDTF">2026-02-27T14:26:00Z</dcterms:modified>
</cp:coreProperties>
</file>